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83B6" w14:textId="77777777" w:rsidR="00972DD0" w:rsidRDefault="00F42678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b/>
          <w:sz w:val="36"/>
          <w:szCs w:val="36"/>
        </w:rPr>
        <w:t xml:space="preserve">DENOMINAZIONE ENTE </w:t>
      </w:r>
    </w:p>
    <w:p w14:paraId="451490AB" w14:textId="77777777" w:rsidR="00972DD0" w:rsidRDefault="00F42678">
      <w:pPr>
        <w:widowControl w:val="0"/>
        <w:shd w:val="clear" w:color="auto" w:fill="FFFFFF"/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 usare per i progetti a valere sul PR FSE+ 2021-2027)</w:t>
      </w:r>
    </w:p>
    <w:p w14:paraId="40FEC8C3" w14:textId="77777777" w:rsidR="00972DD0" w:rsidRDefault="00972DD0">
      <w:pPr>
        <w:widowControl w:val="0"/>
        <w:shd w:val="clear" w:color="auto" w:fill="FFFFFF"/>
        <w:spacing w:after="0" w:line="240" w:lineRule="auto"/>
        <w:jc w:val="center"/>
        <w:rPr>
          <w:sz w:val="18"/>
          <w:szCs w:val="18"/>
        </w:rPr>
      </w:pPr>
    </w:p>
    <w:p w14:paraId="0968B61D" w14:textId="77777777" w:rsidR="00972DD0" w:rsidRDefault="00F42678">
      <w:pPr>
        <w:spacing w:before="26" w:after="0" w:line="240" w:lineRule="auto"/>
        <w:ind w:left="185" w:right="-20"/>
        <w:rPr>
          <w:sz w:val="26"/>
          <w:szCs w:val="26"/>
        </w:rPr>
      </w:pPr>
      <w:r>
        <w:rPr>
          <w:b/>
          <w:sz w:val="26"/>
          <w:szCs w:val="26"/>
        </w:rPr>
        <w:t>Dati intervento</w:t>
      </w:r>
    </w:p>
    <w:tbl>
      <w:tblPr>
        <w:tblStyle w:val="a7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5565"/>
      </w:tblGrid>
      <w:tr w:rsidR="00972DD0" w14:paraId="134BB4A2" w14:textId="77777777">
        <w:tc>
          <w:tcPr>
            <w:tcW w:w="4065" w:type="dxa"/>
          </w:tcPr>
          <w:p w14:paraId="111F1EC6" w14:textId="77777777" w:rsidR="00972DD0" w:rsidRDefault="00F42678">
            <w:pPr>
              <w:spacing w:before="11" w:line="280" w:lineRule="auto"/>
            </w:pPr>
            <w:r>
              <w:t>Avviso (DGR)</w:t>
            </w:r>
          </w:p>
        </w:tc>
        <w:tc>
          <w:tcPr>
            <w:tcW w:w="5565" w:type="dxa"/>
          </w:tcPr>
          <w:p w14:paraId="71EC5A28" w14:textId="77777777" w:rsidR="00972DD0" w:rsidRDefault="00F42678">
            <w:pPr>
              <w:spacing w:before="11" w:line="280" w:lineRule="auto"/>
            </w:pPr>
            <w:r>
              <w:t>DGR 115/2024</w:t>
            </w:r>
          </w:p>
        </w:tc>
      </w:tr>
      <w:tr w:rsidR="00972DD0" w14:paraId="6D7543B4" w14:textId="77777777">
        <w:tc>
          <w:tcPr>
            <w:tcW w:w="4065" w:type="dxa"/>
          </w:tcPr>
          <w:p w14:paraId="5A5D6751" w14:textId="77777777" w:rsidR="00972DD0" w:rsidRDefault="00F42678">
            <w:pPr>
              <w:spacing w:before="11" w:line="280" w:lineRule="auto"/>
            </w:pPr>
            <w:r>
              <w:t>Codice locale progetto</w:t>
            </w:r>
          </w:p>
        </w:tc>
        <w:tc>
          <w:tcPr>
            <w:tcW w:w="5565" w:type="dxa"/>
          </w:tcPr>
          <w:p w14:paraId="4C517EAB" w14:textId="77777777" w:rsidR="00972DD0" w:rsidRDefault="00972DD0">
            <w:pPr>
              <w:spacing w:before="11" w:line="280" w:lineRule="auto"/>
            </w:pPr>
          </w:p>
        </w:tc>
      </w:tr>
      <w:tr w:rsidR="00972DD0" w14:paraId="7819558A" w14:textId="77777777">
        <w:tc>
          <w:tcPr>
            <w:tcW w:w="4065" w:type="dxa"/>
          </w:tcPr>
          <w:p w14:paraId="46B34B93" w14:textId="77777777" w:rsidR="00972DD0" w:rsidRDefault="00F42678">
            <w:pPr>
              <w:spacing w:before="11" w:line="280" w:lineRule="auto"/>
            </w:pPr>
            <w:r>
              <w:t>Titolo Intervento</w:t>
            </w:r>
          </w:p>
        </w:tc>
        <w:tc>
          <w:tcPr>
            <w:tcW w:w="5565" w:type="dxa"/>
          </w:tcPr>
          <w:p w14:paraId="6767118E" w14:textId="77777777" w:rsidR="00972DD0" w:rsidRDefault="00972DD0">
            <w:pPr>
              <w:spacing w:before="11" w:line="280" w:lineRule="auto"/>
            </w:pPr>
          </w:p>
        </w:tc>
      </w:tr>
      <w:tr w:rsidR="00972DD0" w14:paraId="6D1C8EEF" w14:textId="77777777">
        <w:tc>
          <w:tcPr>
            <w:tcW w:w="4065" w:type="dxa"/>
          </w:tcPr>
          <w:p w14:paraId="7EF390FB" w14:textId="77777777" w:rsidR="00972DD0" w:rsidRDefault="00F42678">
            <w:pPr>
              <w:spacing w:before="11" w:line="280" w:lineRule="auto"/>
            </w:pPr>
            <w:r>
              <w:t>Localizzazione intervento</w:t>
            </w:r>
          </w:p>
        </w:tc>
        <w:tc>
          <w:tcPr>
            <w:tcW w:w="5565" w:type="dxa"/>
          </w:tcPr>
          <w:p w14:paraId="610DE524" w14:textId="77777777" w:rsidR="00972DD0" w:rsidRDefault="00972DD0">
            <w:pPr>
              <w:spacing w:before="11" w:line="280" w:lineRule="auto"/>
            </w:pPr>
          </w:p>
        </w:tc>
      </w:tr>
    </w:tbl>
    <w:p w14:paraId="7BA46680" w14:textId="77777777" w:rsidR="00972DD0" w:rsidRDefault="00972DD0">
      <w:pPr>
        <w:spacing w:after="0" w:line="240" w:lineRule="auto"/>
        <w:ind w:left="1922" w:right="1906"/>
        <w:jc w:val="center"/>
        <w:rPr>
          <w:b/>
          <w:sz w:val="36"/>
          <w:szCs w:val="36"/>
        </w:rPr>
      </w:pPr>
    </w:p>
    <w:p w14:paraId="6CFD2A1E" w14:textId="77777777" w:rsidR="00972DD0" w:rsidRDefault="00F42678">
      <w:pPr>
        <w:spacing w:after="0" w:line="240" w:lineRule="auto"/>
        <w:ind w:left="1922" w:right="1906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Domanda di partecipazione</w:t>
      </w:r>
    </w:p>
    <w:p w14:paraId="4745B736" w14:textId="77777777" w:rsidR="00972DD0" w:rsidRDefault="00F42678">
      <w:pPr>
        <w:spacing w:after="0" w:line="219" w:lineRule="auto"/>
        <w:ind w:right="-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(rivolta a tutti i richiedenti. Compilare tutte le sezioni della domanda di partecipazione e, se di pertinenza dove richiesto, anche la sezione specifica TABELLA DATI MINORI)</w:t>
      </w:r>
    </w:p>
    <w:p w14:paraId="58926543" w14:textId="77777777" w:rsidR="00972DD0" w:rsidRDefault="00F42678">
      <w:pPr>
        <w:spacing w:before="360" w:after="0" w:line="240" w:lineRule="auto"/>
        <w:ind w:left="187" w:right="-23"/>
        <w:rPr>
          <w:sz w:val="26"/>
          <w:szCs w:val="26"/>
        </w:rPr>
      </w:pPr>
      <w:r>
        <w:rPr>
          <w:b/>
          <w:sz w:val="26"/>
          <w:szCs w:val="26"/>
        </w:rPr>
        <w:t>Sezione dati anagrafici</w:t>
      </w:r>
    </w:p>
    <w:tbl>
      <w:tblPr>
        <w:tblStyle w:val="a8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38"/>
        <w:gridCol w:w="5415"/>
      </w:tblGrid>
      <w:tr w:rsidR="00972DD0" w14:paraId="1E5140CD" w14:textId="77777777">
        <w:tc>
          <w:tcPr>
            <w:tcW w:w="562" w:type="dxa"/>
          </w:tcPr>
          <w:p w14:paraId="0343A298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38" w:type="dxa"/>
          </w:tcPr>
          <w:p w14:paraId="54C1603C" w14:textId="77777777" w:rsidR="00972DD0" w:rsidRDefault="00F42678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415" w:type="dxa"/>
          </w:tcPr>
          <w:p w14:paraId="1995AE6D" w14:textId="77777777" w:rsidR="00972DD0" w:rsidRDefault="00972DD0">
            <w:pPr>
              <w:spacing w:before="10" w:line="220" w:lineRule="auto"/>
            </w:pPr>
          </w:p>
        </w:tc>
      </w:tr>
      <w:tr w:rsidR="00972DD0" w14:paraId="5D5CCBC5" w14:textId="77777777">
        <w:tc>
          <w:tcPr>
            <w:tcW w:w="562" w:type="dxa"/>
          </w:tcPr>
          <w:p w14:paraId="2E2FAA9A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38" w:type="dxa"/>
          </w:tcPr>
          <w:p w14:paraId="75B09D46" w14:textId="77777777" w:rsidR="00972DD0" w:rsidRDefault="00F42678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415" w:type="dxa"/>
          </w:tcPr>
          <w:p w14:paraId="138E83A3" w14:textId="77777777" w:rsidR="00972DD0" w:rsidRDefault="00972DD0">
            <w:pPr>
              <w:spacing w:before="10" w:line="220" w:lineRule="auto"/>
            </w:pPr>
          </w:p>
        </w:tc>
      </w:tr>
      <w:tr w:rsidR="00972DD0" w14:paraId="73CEF212" w14:textId="77777777">
        <w:tc>
          <w:tcPr>
            <w:tcW w:w="562" w:type="dxa"/>
          </w:tcPr>
          <w:p w14:paraId="4C023050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38" w:type="dxa"/>
          </w:tcPr>
          <w:p w14:paraId="0B044E8C" w14:textId="77777777" w:rsidR="00972DD0" w:rsidRDefault="00F42678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GENERE</w:t>
            </w:r>
          </w:p>
        </w:tc>
        <w:tc>
          <w:tcPr>
            <w:tcW w:w="5415" w:type="dxa"/>
          </w:tcPr>
          <w:p w14:paraId="3F461066" w14:textId="77777777" w:rsidR="00972DD0" w:rsidRDefault="00F42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FEMMINA;</w:t>
            </w:r>
          </w:p>
          <w:p w14:paraId="7DEFF417" w14:textId="77777777" w:rsidR="00972DD0" w:rsidRDefault="00F42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MASCHIO; </w:t>
            </w:r>
          </w:p>
          <w:p w14:paraId="79740ACA" w14:textId="77777777" w:rsidR="00972DD0" w:rsidRDefault="00F42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</w:t>
            </w:r>
            <w:proofErr w:type="spellEnd"/>
          </w:p>
        </w:tc>
      </w:tr>
      <w:tr w:rsidR="00972DD0" w14:paraId="4AB53BE9" w14:textId="77777777">
        <w:tc>
          <w:tcPr>
            <w:tcW w:w="562" w:type="dxa"/>
          </w:tcPr>
          <w:p w14:paraId="6529A522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38" w:type="dxa"/>
          </w:tcPr>
          <w:p w14:paraId="09B0E84A" w14:textId="77777777" w:rsidR="00972DD0" w:rsidRDefault="00F42678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5415" w:type="dxa"/>
          </w:tcPr>
          <w:p w14:paraId="62CC17AD" w14:textId="77777777" w:rsidR="00972DD0" w:rsidRDefault="00972DD0">
            <w:pPr>
              <w:spacing w:before="10" w:line="220" w:lineRule="auto"/>
            </w:pPr>
          </w:p>
        </w:tc>
      </w:tr>
      <w:tr w:rsidR="00972DD0" w14:paraId="1CA91289" w14:textId="77777777">
        <w:tc>
          <w:tcPr>
            <w:tcW w:w="562" w:type="dxa"/>
          </w:tcPr>
          <w:p w14:paraId="25C84159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38" w:type="dxa"/>
          </w:tcPr>
          <w:p w14:paraId="0E7FB5CC" w14:textId="77777777" w:rsidR="00972DD0" w:rsidRDefault="00F42678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5415" w:type="dxa"/>
          </w:tcPr>
          <w:p w14:paraId="546E0B01" w14:textId="77777777" w:rsidR="00972DD0" w:rsidRDefault="00972DD0">
            <w:pPr>
              <w:spacing w:before="10" w:line="220" w:lineRule="auto"/>
            </w:pPr>
          </w:p>
        </w:tc>
      </w:tr>
      <w:tr w:rsidR="00972DD0" w14:paraId="1393A15B" w14:textId="77777777">
        <w:tc>
          <w:tcPr>
            <w:tcW w:w="562" w:type="dxa"/>
          </w:tcPr>
          <w:p w14:paraId="1D38DE33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38" w:type="dxa"/>
          </w:tcPr>
          <w:p w14:paraId="29B1087F" w14:textId="77777777" w:rsidR="00972DD0" w:rsidRDefault="00F42678">
            <w:pPr>
              <w:spacing w:before="10" w:line="220" w:lineRule="auto"/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415" w:type="dxa"/>
          </w:tcPr>
          <w:p w14:paraId="079FABEF" w14:textId="77777777" w:rsidR="00972DD0" w:rsidRDefault="00972DD0">
            <w:pPr>
              <w:spacing w:before="10" w:line="220" w:lineRule="auto"/>
            </w:pPr>
          </w:p>
        </w:tc>
      </w:tr>
      <w:tr w:rsidR="00972DD0" w14:paraId="19E9E3CD" w14:textId="77777777">
        <w:tc>
          <w:tcPr>
            <w:tcW w:w="562" w:type="dxa"/>
          </w:tcPr>
          <w:p w14:paraId="21A1D602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8" w:type="dxa"/>
          </w:tcPr>
          <w:p w14:paraId="589BDC2C" w14:textId="77777777" w:rsidR="00972DD0" w:rsidRDefault="00F42678">
            <w:pPr>
              <w:spacing w:before="10" w:line="220" w:lineRule="auto"/>
              <w:rPr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CITTADINO UE</w:t>
            </w:r>
          </w:p>
        </w:tc>
        <w:tc>
          <w:tcPr>
            <w:tcW w:w="5415" w:type="dxa"/>
          </w:tcPr>
          <w:p w14:paraId="6E5A6ED4" w14:textId="77777777" w:rsidR="00972DD0" w:rsidRDefault="00F42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1E5ABBF8" w14:textId="77777777" w:rsidR="00972DD0" w:rsidRDefault="00F42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6B87DC48" w14:textId="77777777">
        <w:tc>
          <w:tcPr>
            <w:tcW w:w="562" w:type="dxa"/>
          </w:tcPr>
          <w:p w14:paraId="3CD4E69F" w14:textId="77777777" w:rsidR="00972DD0" w:rsidRDefault="00F42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38" w:type="dxa"/>
          </w:tcPr>
          <w:p w14:paraId="4EA02F9D" w14:textId="77777777" w:rsidR="00972DD0" w:rsidRDefault="00F42678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CITTADINANZA</w:t>
            </w:r>
          </w:p>
        </w:tc>
        <w:tc>
          <w:tcPr>
            <w:tcW w:w="5415" w:type="dxa"/>
          </w:tcPr>
          <w:p w14:paraId="724F694E" w14:textId="77777777" w:rsidR="00972DD0" w:rsidRDefault="00972DD0">
            <w:pPr>
              <w:spacing w:before="10" w:line="220" w:lineRule="auto"/>
              <w:rPr>
                <w:highlight w:val="white"/>
              </w:rPr>
            </w:pPr>
          </w:p>
        </w:tc>
      </w:tr>
      <w:tr w:rsidR="00972DD0" w14:paraId="569AAAEA" w14:textId="77777777">
        <w:tc>
          <w:tcPr>
            <w:tcW w:w="562" w:type="dxa"/>
          </w:tcPr>
          <w:p w14:paraId="561A953D" w14:textId="77777777" w:rsidR="00972DD0" w:rsidRDefault="00F42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38" w:type="dxa"/>
          </w:tcPr>
          <w:p w14:paraId="54DC3254" w14:textId="77777777" w:rsidR="00972DD0" w:rsidRDefault="00F42678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PROVENIENZA DA UN PAESE EXTRA UE* (</w:t>
            </w:r>
            <w:r>
              <w:rPr>
                <w:sz w:val="18"/>
                <w:szCs w:val="18"/>
                <w:highlight w:val="white"/>
              </w:rPr>
              <w:t>da compilare se è stato risposto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SÌ alla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domanda n. 7)</w:t>
            </w:r>
          </w:p>
        </w:tc>
        <w:tc>
          <w:tcPr>
            <w:tcW w:w="5415" w:type="dxa"/>
          </w:tcPr>
          <w:p w14:paraId="1E83B34F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3D829BAA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635BFE91" w14:textId="77777777">
        <w:tc>
          <w:tcPr>
            <w:tcW w:w="562" w:type="dxa"/>
          </w:tcPr>
          <w:p w14:paraId="069BAAE7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38" w:type="dxa"/>
          </w:tcPr>
          <w:p w14:paraId="1CF815DE" w14:textId="77777777" w:rsidR="00972DD0" w:rsidRDefault="00F42678">
            <w:pPr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PAESE DI PROVENIENZA EXTRA UE </w:t>
            </w:r>
            <w:r>
              <w:rPr>
                <w:sz w:val="18"/>
                <w:szCs w:val="18"/>
                <w:highlight w:val="white"/>
              </w:rPr>
              <w:t>(da compilare se è stato risposto SÌ alla domanda n. 9)</w:t>
            </w:r>
          </w:p>
        </w:tc>
        <w:tc>
          <w:tcPr>
            <w:tcW w:w="5415" w:type="dxa"/>
          </w:tcPr>
          <w:p w14:paraId="746BB718" w14:textId="77777777" w:rsidR="00972DD0" w:rsidRDefault="00972DD0">
            <w:pPr>
              <w:spacing w:before="10" w:line="220" w:lineRule="auto"/>
              <w:rPr>
                <w:highlight w:val="white"/>
              </w:rPr>
            </w:pPr>
          </w:p>
        </w:tc>
      </w:tr>
      <w:tr w:rsidR="00972DD0" w14:paraId="620CE8E4" w14:textId="77777777">
        <w:tc>
          <w:tcPr>
            <w:tcW w:w="562" w:type="dxa"/>
          </w:tcPr>
          <w:p w14:paraId="5B41DB6A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38" w:type="dxa"/>
          </w:tcPr>
          <w:p w14:paraId="088B4A14" w14:textId="77777777" w:rsidR="00972DD0" w:rsidRDefault="00F42678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È AFFETTO/A DA DISABILITÀ?</w:t>
            </w:r>
          </w:p>
        </w:tc>
        <w:tc>
          <w:tcPr>
            <w:tcW w:w="5415" w:type="dxa"/>
          </w:tcPr>
          <w:p w14:paraId="62A58933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038D629E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2FFDFCD6" w14:textId="77777777">
        <w:tc>
          <w:tcPr>
            <w:tcW w:w="562" w:type="dxa"/>
          </w:tcPr>
          <w:p w14:paraId="244F5416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38" w:type="dxa"/>
          </w:tcPr>
          <w:p w14:paraId="1259A0FE" w14:textId="77777777" w:rsidR="00972DD0" w:rsidRDefault="00F42678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APPARTIENE A UNA MINORANZA (COMPRESE LE COMUNITÀ EMARGINATE, COME I ROM)?</w:t>
            </w:r>
          </w:p>
        </w:tc>
        <w:tc>
          <w:tcPr>
            <w:tcW w:w="5415" w:type="dxa"/>
          </w:tcPr>
          <w:p w14:paraId="1381F150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7B135703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48370DFA" w14:textId="77777777">
        <w:tc>
          <w:tcPr>
            <w:tcW w:w="562" w:type="dxa"/>
          </w:tcPr>
          <w:p w14:paraId="3DD96334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38" w:type="dxa"/>
          </w:tcPr>
          <w:p w14:paraId="57BF83FA" w14:textId="77777777" w:rsidR="00972DD0" w:rsidRDefault="00F42678"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È SENZATETTO O COMUNQUE COLPITO/A DA ESCLUSIONE ABITATIVA?</w:t>
            </w:r>
          </w:p>
        </w:tc>
        <w:tc>
          <w:tcPr>
            <w:tcW w:w="5415" w:type="dxa"/>
          </w:tcPr>
          <w:p w14:paraId="6936EF99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7B92C25B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60" w:line="220" w:lineRule="auto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769D67E0" w14:textId="77777777">
        <w:tc>
          <w:tcPr>
            <w:tcW w:w="562" w:type="dxa"/>
          </w:tcPr>
          <w:p w14:paraId="031FFF79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38" w:type="dxa"/>
          </w:tcPr>
          <w:p w14:paraId="7D987BA7" w14:textId="77777777" w:rsidR="00972DD0" w:rsidRDefault="00F42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TIPOLOGIA DESTINATARIO: </w:t>
            </w:r>
          </w:p>
        </w:tc>
        <w:tc>
          <w:tcPr>
            <w:tcW w:w="5415" w:type="dxa"/>
          </w:tcPr>
          <w:p w14:paraId="5DCCA670" w14:textId="77777777" w:rsidR="00972DD0" w:rsidRDefault="00F42678">
            <w:pPr>
              <w:numPr>
                <w:ilvl w:val="0"/>
                <w:numId w:val="5"/>
              </w:numPr>
              <w:spacing w:before="10" w:after="160" w:line="220" w:lineRule="auto"/>
            </w:pPr>
            <w:r>
              <w:rPr>
                <w:sz w:val="18"/>
                <w:szCs w:val="18"/>
              </w:rPr>
              <w:t>Componente nucleo familiare con minori</w:t>
            </w:r>
          </w:p>
          <w:p w14:paraId="0F19EF55" w14:textId="77777777" w:rsidR="00972DD0" w:rsidRDefault="00F42678">
            <w:pPr>
              <w:numPr>
                <w:ilvl w:val="0"/>
                <w:numId w:val="5"/>
              </w:numPr>
              <w:spacing w:before="10" w:after="160" w:line="220" w:lineRule="auto"/>
            </w:pPr>
            <w:r>
              <w:rPr>
                <w:sz w:val="18"/>
                <w:szCs w:val="18"/>
              </w:rPr>
              <w:t>Componente nucleo familiare senza minori</w:t>
            </w:r>
          </w:p>
          <w:p w14:paraId="70FF3EC8" w14:textId="77777777" w:rsidR="00972DD0" w:rsidRDefault="00F42678">
            <w:pPr>
              <w:numPr>
                <w:ilvl w:val="0"/>
                <w:numId w:val="5"/>
              </w:numPr>
              <w:spacing w:before="10" w:after="160" w:line="220" w:lineRule="auto"/>
            </w:pPr>
            <w:r>
              <w:rPr>
                <w:sz w:val="18"/>
                <w:szCs w:val="18"/>
              </w:rPr>
              <w:lastRenderedPageBreak/>
              <w:t>Persona interessata a costituire un nucleo familiare</w:t>
            </w:r>
          </w:p>
          <w:p w14:paraId="0B18739F" w14:textId="77777777" w:rsidR="00972DD0" w:rsidRDefault="00F42678">
            <w:pPr>
              <w:numPr>
                <w:ilvl w:val="0"/>
                <w:numId w:val="5"/>
              </w:numPr>
              <w:spacing w:before="10" w:after="160" w:line="220" w:lineRule="auto"/>
            </w:pPr>
            <w:r>
              <w:rPr>
                <w:sz w:val="18"/>
                <w:szCs w:val="18"/>
              </w:rPr>
              <w:t>Operatore pubblico e privato coinvolto nell’attuazione degli interventi</w:t>
            </w:r>
          </w:p>
          <w:p w14:paraId="44186311" w14:textId="77777777" w:rsidR="00972DD0" w:rsidRDefault="00F42678">
            <w:pPr>
              <w:numPr>
                <w:ilvl w:val="0"/>
                <w:numId w:val="5"/>
              </w:numPr>
              <w:spacing w:before="10" w:after="160" w:line="220" w:lineRule="auto"/>
            </w:pPr>
            <w:r>
              <w:rPr>
                <w:sz w:val="18"/>
                <w:szCs w:val="18"/>
              </w:rPr>
              <w:t>Altre figure che hanno rapporti significativi con il minore e/o la famiglia</w:t>
            </w:r>
          </w:p>
        </w:tc>
      </w:tr>
      <w:tr w:rsidR="00972DD0" w14:paraId="5D3A0B66" w14:textId="77777777">
        <w:tc>
          <w:tcPr>
            <w:tcW w:w="562" w:type="dxa"/>
          </w:tcPr>
          <w:p w14:paraId="0FA70160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638" w:type="dxa"/>
          </w:tcPr>
          <w:p w14:paraId="14EC833D" w14:textId="77777777" w:rsidR="00972DD0" w:rsidRDefault="00F4267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DESIDERA CONFERIRE IL CODICE FISCALE DI UNO O PIU’ </w:t>
            </w:r>
            <w:r>
              <w:rPr>
                <w:b/>
                <w:sz w:val="18"/>
                <w:szCs w:val="18"/>
                <w:u w:val="single"/>
              </w:rPr>
              <w:t>MINORI</w:t>
            </w:r>
            <w:r>
              <w:rPr>
                <w:sz w:val="18"/>
                <w:szCs w:val="18"/>
                <w:u w:val="single"/>
              </w:rPr>
              <w:t>?</w:t>
            </w:r>
          </w:p>
          <w:p w14:paraId="507379F3" w14:textId="77777777" w:rsidR="00972DD0" w:rsidRDefault="00F42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 Sì, compilare: Sezione TABELLA DATI MINORI)</w:t>
            </w:r>
          </w:p>
        </w:tc>
        <w:tc>
          <w:tcPr>
            <w:tcW w:w="5415" w:type="dxa"/>
          </w:tcPr>
          <w:p w14:paraId="791A415B" w14:textId="77777777" w:rsidR="00972DD0" w:rsidRDefault="00F4267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Sì</w:t>
            </w:r>
          </w:p>
          <w:p w14:paraId="7F4A3757" w14:textId="77777777" w:rsidR="00972DD0" w:rsidRDefault="00F42678">
            <w:pPr>
              <w:numPr>
                <w:ilvl w:val="0"/>
                <w:numId w:val="5"/>
              </w:numPr>
              <w:spacing w:before="10" w:after="160" w:line="220" w:lineRule="auto"/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6D43F91" w14:textId="77777777" w:rsidR="00972DD0" w:rsidRDefault="00F42678">
      <w:pPr>
        <w:spacing w:after="0" w:line="240" w:lineRule="auto"/>
        <w:ind w:right="-20"/>
        <w:rPr>
          <w:sz w:val="16"/>
          <w:szCs w:val="16"/>
        </w:rPr>
      </w:pPr>
      <w:r>
        <w:t>*</w:t>
      </w:r>
      <w:r>
        <w:rPr>
          <w:sz w:val="16"/>
          <w:szCs w:val="16"/>
        </w:rPr>
        <w:t>Per PROVENIENZA DA UN PAESE EXTRA UE si intendono:</w:t>
      </w:r>
    </w:p>
    <w:p w14:paraId="67976CA6" w14:textId="77777777" w:rsidR="00972DD0" w:rsidRDefault="00F42678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degli stati membri UE che erano cittadini di un paese terzo e che sono diventati cittadini UE attraverso il processo di naturalizzazione in uno degli stati membri</w:t>
      </w:r>
    </w:p>
    <w:p w14:paraId="37300761" w14:textId="77777777" w:rsidR="00972DD0" w:rsidRDefault="00F42678">
      <w:pPr>
        <w:spacing w:after="0" w:line="240" w:lineRule="auto"/>
        <w:ind w:left="720" w:right="-20"/>
        <w:rPr>
          <w:sz w:val="16"/>
          <w:szCs w:val="16"/>
        </w:rPr>
      </w:pPr>
      <w:r>
        <w:rPr>
          <w:sz w:val="16"/>
          <w:szCs w:val="16"/>
        </w:rPr>
        <w:t>• I cittadini UE provenienti da un contesto migratorio per discendenza da genitori giunti da un paese terzo</w:t>
      </w:r>
    </w:p>
    <w:p w14:paraId="4897DD5E" w14:textId="77777777" w:rsidR="00972DD0" w:rsidRDefault="00F42678">
      <w:pPr>
        <w:spacing w:before="360" w:after="0" w:line="240" w:lineRule="auto"/>
        <w:ind w:left="187" w:right="-23"/>
        <w:rPr>
          <w:color w:val="000000"/>
          <w:sz w:val="18"/>
          <w:szCs w:val="18"/>
        </w:rPr>
      </w:pPr>
      <w:r>
        <w:rPr>
          <w:b/>
          <w:sz w:val="26"/>
          <w:szCs w:val="26"/>
        </w:rPr>
        <w:t>Sezione RESIDENZA E DOMICILIO</w:t>
      </w:r>
    </w:p>
    <w:tbl>
      <w:tblPr>
        <w:tblStyle w:val="a9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3624"/>
        <w:gridCol w:w="5400"/>
      </w:tblGrid>
      <w:tr w:rsidR="00972DD0" w14:paraId="7960A540" w14:textId="77777777">
        <w:tc>
          <w:tcPr>
            <w:tcW w:w="531" w:type="dxa"/>
          </w:tcPr>
          <w:p w14:paraId="051443C8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4" w:type="dxa"/>
          </w:tcPr>
          <w:p w14:paraId="757900F5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RESIDENZA ALL'ESTERO? (Se la risposta è NO rispondere alle successive domande. Se la risposta è </w:t>
            </w:r>
            <w:r>
              <w:rPr>
                <w:sz w:val="18"/>
                <w:szCs w:val="18"/>
                <w:highlight w:val="white"/>
              </w:rPr>
              <w:t>SÌ passare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alla domanda n. </w:t>
            </w:r>
            <w:r>
              <w:rPr>
                <w:sz w:val="18"/>
                <w:szCs w:val="18"/>
                <w:highlight w:val="white"/>
              </w:rPr>
              <w:t>20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– STATO DELLA RESIDENZA ESTERA)</w:t>
            </w:r>
          </w:p>
        </w:tc>
        <w:tc>
          <w:tcPr>
            <w:tcW w:w="5400" w:type="dxa"/>
          </w:tcPr>
          <w:p w14:paraId="3E26A4C6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6B8C1DD0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0DBB033A" w14:textId="77777777">
        <w:tc>
          <w:tcPr>
            <w:tcW w:w="531" w:type="dxa"/>
          </w:tcPr>
          <w:p w14:paraId="0BB08FA6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4" w:type="dxa"/>
          </w:tcPr>
          <w:p w14:paraId="0F838F7A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INDIRIZZO RESIDENZA</w:t>
            </w:r>
          </w:p>
        </w:tc>
        <w:tc>
          <w:tcPr>
            <w:tcW w:w="5400" w:type="dxa"/>
          </w:tcPr>
          <w:p w14:paraId="4523E954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387CC3B2" w14:textId="77777777">
        <w:tc>
          <w:tcPr>
            <w:tcW w:w="531" w:type="dxa"/>
          </w:tcPr>
          <w:p w14:paraId="5A777507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24" w:type="dxa"/>
          </w:tcPr>
          <w:p w14:paraId="33D166C9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COMUNE RESIDENZA</w:t>
            </w:r>
          </w:p>
        </w:tc>
        <w:tc>
          <w:tcPr>
            <w:tcW w:w="5400" w:type="dxa"/>
          </w:tcPr>
          <w:p w14:paraId="0360ED50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5489BF94" w14:textId="77777777">
        <w:tc>
          <w:tcPr>
            <w:tcW w:w="531" w:type="dxa"/>
          </w:tcPr>
          <w:p w14:paraId="256C4EE5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24" w:type="dxa"/>
          </w:tcPr>
          <w:p w14:paraId="471B68C1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CAP RESIDENZA</w:t>
            </w:r>
          </w:p>
        </w:tc>
        <w:tc>
          <w:tcPr>
            <w:tcW w:w="5400" w:type="dxa"/>
          </w:tcPr>
          <w:p w14:paraId="018E8B7C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01533942" w14:textId="77777777">
        <w:tc>
          <w:tcPr>
            <w:tcW w:w="531" w:type="dxa"/>
          </w:tcPr>
          <w:p w14:paraId="43877F10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24" w:type="dxa"/>
          </w:tcPr>
          <w:p w14:paraId="40225624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STATO DELLA RESIDENZA ESTERA (da compilare se è stato risposto Sì alla domanda 16)</w:t>
            </w:r>
          </w:p>
        </w:tc>
        <w:tc>
          <w:tcPr>
            <w:tcW w:w="5400" w:type="dxa"/>
          </w:tcPr>
          <w:p w14:paraId="004F67F1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0B7105D0" w14:textId="77777777">
        <w:tc>
          <w:tcPr>
            <w:tcW w:w="531" w:type="dxa"/>
          </w:tcPr>
          <w:p w14:paraId="70C84F00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24" w:type="dxa"/>
          </w:tcPr>
          <w:p w14:paraId="4F8B99CA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TELEFONO</w:t>
            </w:r>
          </w:p>
        </w:tc>
        <w:tc>
          <w:tcPr>
            <w:tcW w:w="5400" w:type="dxa"/>
          </w:tcPr>
          <w:p w14:paraId="3997B113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2E1EAFB4" w14:textId="77777777">
        <w:tc>
          <w:tcPr>
            <w:tcW w:w="531" w:type="dxa"/>
          </w:tcPr>
          <w:p w14:paraId="09F8C339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624" w:type="dxa"/>
          </w:tcPr>
          <w:p w14:paraId="27662033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E-MAIL</w:t>
            </w:r>
          </w:p>
        </w:tc>
        <w:tc>
          <w:tcPr>
            <w:tcW w:w="5400" w:type="dxa"/>
          </w:tcPr>
          <w:p w14:paraId="13EE0ABD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4E59B6F5" w14:textId="77777777">
        <w:tc>
          <w:tcPr>
            <w:tcW w:w="531" w:type="dxa"/>
          </w:tcPr>
          <w:p w14:paraId="6A476B53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24" w:type="dxa"/>
          </w:tcPr>
          <w:p w14:paraId="50ED2E50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IL DOMICILIO È DIVERSO DALLA RESIDENZA? (Se la risposta è Sì rispondere anche alle domande successive, altrimenti passare alla sezione successiva)</w:t>
            </w:r>
          </w:p>
        </w:tc>
        <w:tc>
          <w:tcPr>
            <w:tcW w:w="5400" w:type="dxa"/>
          </w:tcPr>
          <w:p w14:paraId="361680C4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Sì</w:t>
            </w:r>
          </w:p>
          <w:p w14:paraId="1856A08B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No</w:t>
            </w:r>
          </w:p>
        </w:tc>
      </w:tr>
      <w:tr w:rsidR="00972DD0" w14:paraId="2B63E1C9" w14:textId="77777777">
        <w:tc>
          <w:tcPr>
            <w:tcW w:w="531" w:type="dxa"/>
          </w:tcPr>
          <w:p w14:paraId="62CCB343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4" w:type="dxa"/>
          </w:tcPr>
          <w:p w14:paraId="6205FE82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INDIRIZZO DOMICILIO</w:t>
            </w:r>
          </w:p>
        </w:tc>
        <w:tc>
          <w:tcPr>
            <w:tcW w:w="5400" w:type="dxa"/>
          </w:tcPr>
          <w:p w14:paraId="1B01B405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6F4C0796" w14:textId="77777777">
        <w:tc>
          <w:tcPr>
            <w:tcW w:w="531" w:type="dxa"/>
          </w:tcPr>
          <w:p w14:paraId="31D997D0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24" w:type="dxa"/>
          </w:tcPr>
          <w:p w14:paraId="03A1DE75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COMUNE DOMICILIO</w:t>
            </w:r>
          </w:p>
        </w:tc>
        <w:tc>
          <w:tcPr>
            <w:tcW w:w="5400" w:type="dxa"/>
          </w:tcPr>
          <w:p w14:paraId="73DFE473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72DD0" w14:paraId="27EFD889" w14:textId="77777777">
        <w:tc>
          <w:tcPr>
            <w:tcW w:w="531" w:type="dxa"/>
          </w:tcPr>
          <w:p w14:paraId="52CBF06A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24" w:type="dxa"/>
          </w:tcPr>
          <w:p w14:paraId="74D2F423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CAP DOMICILIO</w:t>
            </w:r>
          </w:p>
        </w:tc>
        <w:tc>
          <w:tcPr>
            <w:tcW w:w="5400" w:type="dxa"/>
          </w:tcPr>
          <w:p w14:paraId="5BECD68D" w14:textId="77777777" w:rsidR="00972DD0" w:rsidRDefault="00972DD0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</w:p>
        </w:tc>
      </w:tr>
    </w:tbl>
    <w:p w14:paraId="3752B62B" w14:textId="77777777" w:rsidR="00972DD0" w:rsidRDefault="00972DD0">
      <w:pPr>
        <w:tabs>
          <w:tab w:val="left" w:pos="3975"/>
        </w:tabs>
        <w:spacing w:after="0" w:line="240" w:lineRule="auto"/>
        <w:ind w:left="75"/>
        <w:rPr>
          <w:color w:val="000000"/>
          <w:sz w:val="18"/>
          <w:szCs w:val="18"/>
        </w:rPr>
      </w:pPr>
    </w:p>
    <w:p w14:paraId="7B236483" w14:textId="77777777" w:rsidR="00972DD0" w:rsidRDefault="00F42678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TITOLI DI STUDIO</w:t>
      </w:r>
      <w:r>
        <w:rPr>
          <w:b/>
          <w:sz w:val="26"/>
          <w:szCs w:val="26"/>
        </w:rPr>
        <w:tab/>
      </w:r>
    </w:p>
    <w:tbl>
      <w:tblPr>
        <w:tblStyle w:val="aa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3639"/>
        <w:gridCol w:w="5385"/>
      </w:tblGrid>
      <w:tr w:rsidR="00972DD0" w14:paraId="3413D8D4" w14:textId="77777777">
        <w:tc>
          <w:tcPr>
            <w:tcW w:w="531" w:type="dxa"/>
          </w:tcPr>
          <w:p w14:paraId="17D3EE14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639" w:type="dxa"/>
          </w:tcPr>
          <w:p w14:paraId="38612BBD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5385" w:type="dxa"/>
          </w:tcPr>
          <w:p w14:paraId="02D7CD87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NESSUN TITOLO</w:t>
            </w:r>
          </w:p>
          <w:p w14:paraId="2BF45BAE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ELEMENTARE/ATTESTATO DI VALUTAZIONE FINALE</w:t>
            </w:r>
          </w:p>
          <w:p w14:paraId="586DFF6C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LICENZA MEDIA /AVVIAMENTO PROFESSIONALE</w:t>
            </w:r>
          </w:p>
          <w:p w14:paraId="0EECC195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ISTRUZIONE SECONDARIA di II GRADO (SCOLASTICA o FORMAZIONE PROFESSIONALE) CHE NON PERMETTE L'ACCESSO ALL'UNIVERSITÀ</w:t>
            </w:r>
          </w:p>
          <w:p w14:paraId="2BCB2176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ISTRUZIONE SECONDARIA di II GRADO CHE PERMETTE L'ACCESSO ALL'UNIVERSITÀ</w:t>
            </w:r>
          </w:p>
          <w:p w14:paraId="2ACF656A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QUALIFICA PROFESSIONALE REGIONALE POST-DIPLOMA, CERTIFICATO DI SPECIALIZZAZIONE TECNICA SUPERIORE (IFTS)</w:t>
            </w:r>
          </w:p>
          <w:p w14:paraId="71725A2A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DIPLOMA DI TECNICO SUPERIORE (ITS)</w:t>
            </w:r>
          </w:p>
          <w:p w14:paraId="4AF9E21C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DI I LIVELLO (triennale), DIPLOMA UNIVERSITARIO, DIPLOMA ACCADEMICO di I LIVELLO (AFAM)</w:t>
            </w:r>
          </w:p>
          <w:p w14:paraId="6F6438E4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MAGISTRALE/SPECIALISTICA di II LIVELLO, DIPLOMA DI LAUREA DEL VECCHIO ORDINAMENTO (4-6 anni), DIPLOMA ACCADEMICO di II livello.</w:t>
            </w:r>
          </w:p>
          <w:p w14:paraId="72E7722B" w14:textId="77777777" w:rsidR="00972DD0" w:rsidRDefault="00F426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5"/>
              </w:tabs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DOTTORE DI RICERCA</w:t>
            </w:r>
          </w:p>
        </w:tc>
      </w:tr>
      <w:tr w:rsidR="00972DD0" w14:paraId="5434BF92" w14:textId="77777777">
        <w:tc>
          <w:tcPr>
            <w:tcW w:w="531" w:type="dxa"/>
          </w:tcPr>
          <w:p w14:paraId="78720492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639" w:type="dxa"/>
          </w:tcPr>
          <w:p w14:paraId="492640C9" w14:textId="77777777" w:rsidR="00972DD0" w:rsidRDefault="00F42678">
            <w:pPr>
              <w:tabs>
                <w:tab w:val="left" w:pos="3975"/>
              </w:tabs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A QUALE GRUPPO DISCIPLINARE APPARTIENE LA LAUREA O IL DIPLOMA UNIVERSITARIO? (Rispondere solo se alla domanda 25 è stata inserito un titolo di studio pari a Laurea di I Livello o superiore)</w:t>
            </w:r>
          </w:p>
        </w:tc>
        <w:tc>
          <w:tcPr>
            <w:tcW w:w="5385" w:type="dxa"/>
          </w:tcPr>
          <w:p w14:paraId="5B9040A6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SCIENTIFICO</w:t>
            </w:r>
          </w:p>
          <w:p w14:paraId="480D1425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CHIMICO FARMACEUTICO</w:t>
            </w:r>
          </w:p>
          <w:p w14:paraId="38CAA23D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GEO-BIOLOGICO</w:t>
            </w:r>
          </w:p>
          <w:p w14:paraId="50BECCFC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MEDICO</w:t>
            </w:r>
          </w:p>
          <w:p w14:paraId="42CABCAF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INGEGNERIA</w:t>
            </w:r>
          </w:p>
          <w:p w14:paraId="76B556F1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ARCHITETTURA</w:t>
            </w:r>
          </w:p>
          <w:p w14:paraId="25D565CC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AGRARIO</w:t>
            </w:r>
          </w:p>
          <w:p w14:paraId="06AEFB89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ECONOMICO-STATISTICA</w:t>
            </w:r>
          </w:p>
          <w:p w14:paraId="01F461A2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POLITICO-SOCIALE</w:t>
            </w:r>
          </w:p>
          <w:p w14:paraId="1752336F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GIURIDICO</w:t>
            </w:r>
          </w:p>
          <w:p w14:paraId="478BE9EA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LETTERARIO</w:t>
            </w:r>
          </w:p>
          <w:p w14:paraId="5D999684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LINGUISTICO</w:t>
            </w:r>
          </w:p>
          <w:p w14:paraId="68301DFE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INSEGNAMENTO</w:t>
            </w:r>
          </w:p>
          <w:p w14:paraId="18FB8386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PSICOLOGICO</w:t>
            </w:r>
          </w:p>
          <w:p w14:paraId="03F174E3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GRUPPO EDUCAZIONE FISICA</w:t>
            </w:r>
          </w:p>
          <w:p w14:paraId="611DEDB2" w14:textId="77777777" w:rsidR="00972DD0" w:rsidRDefault="00F42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TITOLO DI STUDIO DIVERSO DA LAUREA O DIPLOMA UNIVERSITARIO</w:t>
            </w:r>
          </w:p>
        </w:tc>
      </w:tr>
    </w:tbl>
    <w:p w14:paraId="06A63230" w14:textId="77777777" w:rsidR="00972DD0" w:rsidRDefault="00F42678">
      <w:pPr>
        <w:spacing w:before="360" w:after="0" w:line="240" w:lineRule="auto"/>
        <w:ind w:left="187" w:right="-23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Sezione CONDIZIONE PROFESSIONALE</w:t>
      </w:r>
      <w:r>
        <w:rPr>
          <w:b/>
          <w:sz w:val="26"/>
          <w:szCs w:val="26"/>
          <w:highlight w:val="white"/>
        </w:rPr>
        <w:tab/>
      </w:r>
    </w:p>
    <w:tbl>
      <w:tblPr>
        <w:tblStyle w:val="ab"/>
        <w:tblW w:w="955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3639"/>
        <w:gridCol w:w="5385"/>
      </w:tblGrid>
      <w:tr w:rsidR="00972DD0" w14:paraId="17E11E07" w14:textId="77777777">
        <w:tc>
          <w:tcPr>
            <w:tcW w:w="531" w:type="dxa"/>
          </w:tcPr>
          <w:p w14:paraId="30E00F5D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29</w:t>
            </w:r>
          </w:p>
        </w:tc>
        <w:tc>
          <w:tcPr>
            <w:tcW w:w="3639" w:type="dxa"/>
          </w:tcPr>
          <w:p w14:paraId="1EBA37E8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QUAL È IL SUO STATO OCCUPAZIONALE?</w:t>
            </w:r>
          </w:p>
        </w:tc>
        <w:tc>
          <w:tcPr>
            <w:tcW w:w="5385" w:type="dxa"/>
          </w:tcPr>
          <w:p w14:paraId="68FF7FF1" w14:textId="77777777" w:rsidR="00972DD0" w:rsidRDefault="00F42678">
            <w:pPr>
              <w:numPr>
                <w:ilvl w:val="0"/>
                <w:numId w:val="7"/>
              </w:numPr>
              <w:tabs>
                <w:tab w:val="left" w:pos="3975"/>
              </w:tabs>
              <w:spacing w:line="259" w:lineRule="auto"/>
              <w:rPr>
                <w:rFonts w:ascii="Courier New" w:eastAsia="Courier New" w:hAnsi="Courier New" w:cs="Courier New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OCCUPATO</w:t>
            </w:r>
          </w:p>
          <w:p w14:paraId="2CDC3763" w14:textId="77777777" w:rsidR="00972DD0" w:rsidRDefault="00F42678">
            <w:pPr>
              <w:numPr>
                <w:ilvl w:val="0"/>
                <w:numId w:val="7"/>
              </w:numPr>
              <w:tabs>
                <w:tab w:val="left" w:pos="3975"/>
              </w:tabs>
              <w:spacing w:line="259" w:lineRule="auto"/>
              <w:rPr>
                <w:rFonts w:ascii="Courier New" w:eastAsia="Courier New" w:hAnsi="Courier New" w:cs="Courier New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DISOCCUPATO (COMPRESO CHI È IN CERCA DI PRIMA OCCUPAZIONE)</w:t>
            </w:r>
          </w:p>
          <w:p w14:paraId="1745ADF4" w14:textId="77777777" w:rsidR="00972DD0" w:rsidRDefault="00F42678">
            <w:pPr>
              <w:numPr>
                <w:ilvl w:val="0"/>
                <w:numId w:val="7"/>
              </w:numPr>
              <w:tabs>
                <w:tab w:val="left" w:pos="3975"/>
              </w:tabs>
              <w:spacing w:line="259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STUDENTE</w:t>
            </w:r>
          </w:p>
          <w:p w14:paraId="672F2D13" w14:textId="77777777" w:rsidR="00972DD0" w:rsidRDefault="00F42678">
            <w:pPr>
              <w:numPr>
                <w:ilvl w:val="0"/>
                <w:numId w:val="7"/>
              </w:numPr>
              <w:tabs>
                <w:tab w:val="left" w:pos="3975"/>
              </w:tabs>
              <w:spacing w:after="160" w:line="259" w:lineRule="auto"/>
              <w:rPr>
                <w:rFonts w:ascii="Courier New" w:eastAsia="Courier New" w:hAnsi="Courier New" w:cs="Courier New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INATTIVO DIVERSO DA STUDENTE (CASALINGA/O, RITIRATO/A DAL LAVORO, INABILE AL LAVORO, IN SERVIZIO DI LEVA O SERVIZIO CIVILE, IN ALTRA CONDIZIONE)</w:t>
            </w:r>
          </w:p>
        </w:tc>
      </w:tr>
    </w:tbl>
    <w:p w14:paraId="3249AA24" w14:textId="77777777" w:rsidR="00972DD0" w:rsidRDefault="00972DD0">
      <w:pPr>
        <w:spacing w:before="360" w:after="0" w:line="240" w:lineRule="auto"/>
        <w:ind w:left="187" w:right="-23"/>
        <w:rPr>
          <w:b/>
          <w:sz w:val="26"/>
          <w:szCs w:val="26"/>
        </w:rPr>
      </w:pPr>
    </w:p>
    <w:p w14:paraId="4F10F860" w14:textId="77777777" w:rsidR="00972DD0" w:rsidRDefault="00F42678">
      <w:pPr>
        <w:spacing w:before="360"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>Sezione REQUISITI SPECIFICI RICHIESTI DALL’AVVISO DGR 115/2024</w:t>
      </w:r>
    </w:p>
    <w:tbl>
      <w:tblPr>
        <w:tblStyle w:val="ac"/>
        <w:tblW w:w="967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3915"/>
        <w:gridCol w:w="5235"/>
      </w:tblGrid>
      <w:tr w:rsidR="00972DD0" w14:paraId="19F6974E" w14:textId="77777777">
        <w:tc>
          <w:tcPr>
            <w:tcW w:w="525" w:type="dxa"/>
          </w:tcPr>
          <w:p w14:paraId="591557C9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15" w:type="dxa"/>
          </w:tcPr>
          <w:p w14:paraId="22D59CDA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E’ ESERCENTE LA RESPONSABILITA’ GENITORIALE</w:t>
            </w:r>
          </w:p>
        </w:tc>
        <w:tc>
          <w:tcPr>
            <w:tcW w:w="5235" w:type="dxa"/>
          </w:tcPr>
          <w:p w14:paraId="77EF2112" w14:textId="77777777" w:rsidR="00972DD0" w:rsidRDefault="00F42678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(compila Sezione TABELLA MINORI </w:t>
            </w:r>
            <w:proofErr w:type="gramStart"/>
            <w:r>
              <w:rPr>
                <w:sz w:val="18"/>
                <w:szCs w:val="18"/>
              </w:rPr>
              <w:t>dedicata)*</w:t>
            </w:r>
            <w:proofErr w:type="gramEnd"/>
          </w:p>
          <w:p w14:paraId="2BD4B37D" w14:textId="77777777" w:rsidR="00972DD0" w:rsidRDefault="00F42678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  <w:tr w:rsidR="00972DD0" w14:paraId="4A8C5C81" w14:textId="77777777">
        <w:tc>
          <w:tcPr>
            <w:tcW w:w="525" w:type="dxa"/>
          </w:tcPr>
          <w:p w14:paraId="24175D76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15" w:type="dxa"/>
          </w:tcPr>
          <w:p w14:paraId="2F692E57" w14:textId="77777777" w:rsidR="00972DD0" w:rsidRDefault="00F42678">
            <w:pPr>
              <w:tabs>
                <w:tab w:val="left" w:pos="3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  L’AUTORIZZAZIONE DA PARTE DELL’ESERCENTE LA RESPONSABILITA’ </w:t>
            </w:r>
            <w:r>
              <w:rPr>
                <w:sz w:val="18"/>
                <w:szCs w:val="18"/>
              </w:rPr>
              <w:lastRenderedPageBreak/>
              <w:t>GENITORIALE  PER IL CONFERIMENTO DEI DATI DEL MINORE</w:t>
            </w:r>
          </w:p>
        </w:tc>
        <w:tc>
          <w:tcPr>
            <w:tcW w:w="5235" w:type="dxa"/>
          </w:tcPr>
          <w:p w14:paraId="71239B77" w14:textId="77777777" w:rsidR="00972DD0" w:rsidRDefault="00F4267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SI (compila Sezione TABELLA MINORI </w:t>
            </w:r>
            <w:proofErr w:type="gramStart"/>
            <w:r>
              <w:rPr>
                <w:sz w:val="18"/>
                <w:szCs w:val="18"/>
              </w:rPr>
              <w:t>dedicata)*</w:t>
            </w:r>
            <w:proofErr w:type="gramEnd"/>
          </w:p>
          <w:p w14:paraId="7E101897" w14:textId="77777777" w:rsidR="00972DD0" w:rsidRDefault="00F4267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5C5A040" w14:textId="77777777" w:rsidR="00972DD0" w:rsidRDefault="00972DD0">
      <w:pPr>
        <w:spacing w:after="0" w:line="240" w:lineRule="auto"/>
        <w:ind w:right="-23"/>
        <w:rPr>
          <w:b/>
          <w:strike/>
          <w:sz w:val="26"/>
          <w:szCs w:val="26"/>
        </w:rPr>
      </w:pPr>
    </w:p>
    <w:p w14:paraId="09A1737F" w14:textId="77777777" w:rsidR="00972DD0" w:rsidRDefault="00F42678">
      <w:pPr>
        <w:spacing w:after="0" w:line="240" w:lineRule="auto"/>
        <w:ind w:left="187" w:right="-2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Sezione TABELLA DATI MINORI </w:t>
      </w:r>
    </w:p>
    <w:tbl>
      <w:tblPr>
        <w:tblStyle w:val="ad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885"/>
        <w:gridCol w:w="5175"/>
      </w:tblGrid>
      <w:tr w:rsidR="00972DD0" w14:paraId="1ACFB4B9" w14:textId="77777777">
        <w:tc>
          <w:tcPr>
            <w:tcW w:w="555" w:type="dxa"/>
          </w:tcPr>
          <w:p w14:paraId="11D8841D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85" w:type="dxa"/>
          </w:tcPr>
          <w:p w14:paraId="3A51101F" w14:textId="77777777" w:rsidR="00972DD0" w:rsidRDefault="00F42678">
            <w:pPr>
              <w:spacing w:before="10" w:line="220" w:lineRule="auto"/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5175" w:type="dxa"/>
          </w:tcPr>
          <w:p w14:paraId="52E448F5" w14:textId="77777777" w:rsidR="00972DD0" w:rsidRDefault="00972DD0">
            <w:pPr>
              <w:spacing w:before="10" w:line="220" w:lineRule="auto"/>
            </w:pPr>
          </w:p>
        </w:tc>
      </w:tr>
      <w:tr w:rsidR="00972DD0" w14:paraId="71BAD9BE" w14:textId="77777777">
        <w:tc>
          <w:tcPr>
            <w:tcW w:w="555" w:type="dxa"/>
          </w:tcPr>
          <w:p w14:paraId="2D54EF41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85" w:type="dxa"/>
          </w:tcPr>
          <w:p w14:paraId="2E6B667C" w14:textId="77777777" w:rsidR="00972DD0" w:rsidRDefault="00F42678">
            <w:pPr>
              <w:spacing w:before="10" w:line="220" w:lineRule="auto"/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5175" w:type="dxa"/>
          </w:tcPr>
          <w:p w14:paraId="69475CAA" w14:textId="77777777" w:rsidR="00972DD0" w:rsidRDefault="00972DD0">
            <w:pPr>
              <w:spacing w:before="10" w:line="220" w:lineRule="auto"/>
            </w:pPr>
          </w:p>
        </w:tc>
      </w:tr>
      <w:tr w:rsidR="00972DD0" w14:paraId="2C0D4F48" w14:textId="77777777">
        <w:tc>
          <w:tcPr>
            <w:tcW w:w="555" w:type="dxa"/>
          </w:tcPr>
          <w:p w14:paraId="2840551F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85" w:type="dxa"/>
          </w:tcPr>
          <w:p w14:paraId="470E4CEB" w14:textId="77777777" w:rsidR="00972DD0" w:rsidRDefault="00F42678">
            <w:pPr>
              <w:spacing w:before="10" w:line="220" w:lineRule="auto"/>
            </w:pPr>
            <w:r>
              <w:rPr>
                <w:sz w:val="18"/>
                <w:szCs w:val="18"/>
              </w:rPr>
              <w:t>LUOGO DI NASCITA</w:t>
            </w:r>
          </w:p>
        </w:tc>
        <w:tc>
          <w:tcPr>
            <w:tcW w:w="5175" w:type="dxa"/>
          </w:tcPr>
          <w:p w14:paraId="0AA9B83A" w14:textId="77777777" w:rsidR="00972DD0" w:rsidRDefault="00972DD0">
            <w:pPr>
              <w:rPr>
                <w:sz w:val="18"/>
                <w:szCs w:val="18"/>
              </w:rPr>
            </w:pPr>
          </w:p>
        </w:tc>
      </w:tr>
      <w:tr w:rsidR="00972DD0" w14:paraId="5B11633E" w14:textId="77777777">
        <w:tc>
          <w:tcPr>
            <w:tcW w:w="555" w:type="dxa"/>
          </w:tcPr>
          <w:p w14:paraId="15A73834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85" w:type="dxa"/>
          </w:tcPr>
          <w:p w14:paraId="4B23DB76" w14:textId="77777777" w:rsidR="00972DD0" w:rsidRDefault="00F42678">
            <w:pPr>
              <w:spacing w:before="10" w:line="220" w:lineRule="auto"/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5175" w:type="dxa"/>
          </w:tcPr>
          <w:p w14:paraId="39A71D07" w14:textId="77777777" w:rsidR="00972DD0" w:rsidRDefault="00972DD0">
            <w:pPr>
              <w:spacing w:before="10" w:line="220" w:lineRule="auto"/>
            </w:pPr>
          </w:p>
        </w:tc>
      </w:tr>
      <w:tr w:rsidR="00972DD0" w14:paraId="18D86215" w14:textId="77777777">
        <w:tc>
          <w:tcPr>
            <w:tcW w:w="555" w:type="dxa"/>
          </w:tcPr>
          <w:p w14:paraId="45192939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85" w:type="dxa"/>
          </w:tcPr>
          <w:p w14:paraId="714F5887" w14:textId="77777777" w:rsidR="00972DD0" w:rsidRDefault="00F42678">
            <w:pPr>
              <w:spacing w:before="1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RESIDENZA</w:t>
            </w:r>
          </w:p>
        </w:tc>
        <w:tc>
          <w:tcPr>
            <w:tcW w:w="5175" w:type="dxa"/>
          </w:tcPr>
          <w:p w14:paraId="0C0437AB" w14:textId="77777777" w:rsidR="00972DD0" w:rsidRDefault="00972DD0">
            <w:pPr>
              <w:spacing w:before="10" w:line="220" w:lineRule="auto"/>
            </w:pPr>
          </w:p>
        </w:tc>
      </w:tr>
      <w:tr w:rsidR="00972DD0" w14:paraId="2386C48D" w14:textId="77777777">
        <w:tc>
          <w:tcPr>
            <w:tcW w:w="555" w:type="dxa"/>
          </w:tcPr>
          <w:p w14:paraId="403773A1" w14:textId="77777777" w:rsidR="00972DD0" w:rsidRDefault="00F42678">
            <w:pP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85" w:type="dxa"/>
          </w:tcPr>
          <w:p w14:paraId="2A5BC394" w14:textId="77777777" w:rsidR="00972DD0" w:rsidRDefault="00F42678">
            <w:pPr>
              <w:spacing w:before="10" w:line="220" w:lineRule="auto"/>
            </w:pPr>
            <w:r>
              <w:rPr>
                <w:sz w:val="18"/>
                <w:szCs w:val="18"/>
              </w:rPr>
              <w:t>CODICE FISCALE</w:t>
            </w:r>
          </w:p>
        </w:tc>
        <w:tc>
          <w:tcPr>
            <w:tcW w:w="5175" w:type="dxa"/>
          </w:tcPr>
          <w:p w14:paraId="1D6AC14F" w14:textId="77777777" w:rsidR="00972DD0" w:rsidRDefault="00972DD0">
            <w:pPr>
              <w:spacing w:before="10" w:line="220" w:lineRule="auto"/>
            </w:pPr>
          </w:p>
        </w:tc>
      </w:tr>
      <w:tr w:rsidR="00972DD0" w14:paraId="0DF638FE" w14:textId="77777777">
        <w:tc>
          <w:tcPr>
            <w:tcW w:w="555" w:type="dxa"/>
          </w:tcPr>
          <w:p w14:paraId="042F0854" w14:textId="77777777" w:rsidR="00972DD0" w:rsidRDefault="00F4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85" w:type="dxa"/>
          </w:tcPr>
          <w:p w14:paraId="1B5F2D59" w14:textId="77777777" w:rsidR="00972DD0" w:rsidRDefault="00F42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0" w:lineRule="auto"/>
            </w:pPr>
            <w:r>
              <w:rPr>
                <w:sz w:val="18"/>
                <w:szCs w:val="18"/>
              </w:rPr>
              <w:t>CONDIZIONE DI SVANTAGGIO</w:t>
            </w:r>
          </w:p>
        </w:tc>
        <w:tc>
          <w:tcPr>
            <w:tcW w:w="5175" w:type="dxa"/>
          </w:tcPr>
          <w:p w14:paraId="2D5B76F7" w14:textId="77777777" w:rsidR="00972DD0" w:rsidRDefault="00F4267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Sì</w:t>
            </w:r>
          </w:p>
          <w:p w14:paraId="28EFAE16" w14:textId="77777777" w:rsidR="00972DD0" w:rsidRDefault="00F42678">
            <w:pPr>
              <w:numPr>
                <w:ilvl w:val="0"/>
                <w:numId w:val="5"/>
              </w:numPr>
              <w:tabs>
                <w:tab w:val="left" w:pos="3975"/>
              </w:tabs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9F52830" w14:textId="77777777" w:rsidR="00972DD0" w:rsidRDefault="00972DD0">
      <w:pPr>
        <w:spacing w:after="0" w:line="240" w:lineRule="auto"/>
        <w:ind w:left="113" w:right="-20"/>
        <w:rPr>
          <w:b/>
          <w:sz w:val="26"/>
          <w:szCs w:val="26"/>
        </w:rPr>
      </w:pPr>
    </w:p>
    <w:p w14:paraId="0D1390F5" w14:textId="77777777" w:rsidR="00972DD0" w:rsidRDefault="00F42678">
      <w:pPr>
        <w:spacing w:after="0" w:line="240" w:lineRule="auto"/>
        <w:ind w:left="113" w:right="-20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*</w:t>
      </w:r>
      <w:r>
        <w:rPr>
          <w:b/>
          <w:color w:val="FF0000"/>
          <w:sz w:val="26"/>
          <w:szCs w:val="26"/>
        </w:rPr>
        <w:t>Allegare alla presente “Autorizzazione al conferimento dei dati personali del minore”</w:t>
      </w:r>
    </w:p>
    <w:p w14:paraId="42ACC079" w14:textId="77777777" w:rsidR="00972DD0" w:rsidRDefault="00972DD0">
      <w:pPr>
        <w:spacing w:after="0" w:line="240" w:lineRule="auto"/>
        <w:ind w:left="187" w:right="-23"/>
        <w:rPr>
          <w:b/>
          <w:sz w:val="26"/>
          <w:szCs w:val="26"/>
        </w:rPr>
      </w:pPr>
    </w:p>
    <w:p w14:paraId="7860C802" w14:textId="77777777" w:rsidR="00972DD0" w:rsidRDefault="00F42678">
      <w:pPr>
        <w:spacing w:after="0" w:line="240" w:lineRule="auto"/>
        <w:ind w:left="187" w:right="-23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DATI MINORI </w:t>
      </w:r>
      <w:r>
        <w:rPr>
          <w:b/>
          <w:sz w:val="20"/>
          <w:szCs w:val="20"/>
        </w:rPr>
        <w:t>(dati dei minori necessari all’inserimento del codice fiscale all’interno dei sistemi informatici regionali)</w:t>
      </w:r>
    </w:p>
    <w:sdt>
      <w:sdtPr>
        <w:tag w:val="goog_rdk_0"/>
        <w:id w:val="-2142952115"/>
        <w:lock w:val="contentLocked"/>
      </w:sdtPr>
      <w:sdtContent>
        <w:tbl>
          <w:tblPr>
            <w:tblStyle w:val="ae"/>
            <w:tblW w:w="9525" w:type="dxa"/>
            <w:tblInd w:w="6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25"/>
            <w:gridCol w:w="3895"/>
            <w:gridCol w:w="5105"/>
          </w:tblGrid>
          <w:tr w:rsidR="00972DD0" w14:paraId="393D34D7" w14:textId="77777777">
            <w:tc>
              <w:tcPr>
                <w:tcW w:w="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E5DDB4" w14:textId="77777777" w:rsidR="00972DD0" w:rsidRDefault="00F426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3895" w:type="dxa"/>
              </w:tcPr>
              <w:p w14:paraId="1477084D" w14:textId="77777777" w:rsidR="00972DD0" w:rsidRDefault="00F42678">
                <w:pPr>
                  <w:tabs>
                    <w:tab w:val="left" w:pos="3975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TITOLO DI STUDIO</w:t>
                </w:r>
              </w:p>
              <w:p w14:paraId="35863782" w14:textId="77777777" w:rsidR="00972DD0" w:rsidRDefault="00F42678">
                <w:pPr>
                  <w:tabs>
                    <w:tab w:val="left" w:pos="3975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  <w:highlight w:val="white"/>
                  </w:rPr>
                  <w:t>(informazioni richieste esclusivamente per l’inserimento dei dati nei sistemi informatici regionali ed in linea con quanto richiesto nell’ambito della Programmazione Regionale 21-27 FSE+)</w:t>
                </w:r>
              </w:p>
            </w:tc>
            <w:tc>
              <w:tcPr>
                <w:tcW w:w="5105" w:type="dxa"/>
              </w:tcPr>
              <w:p w14:paraId="790C3F47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NESSUN TITOLO</w:t>
                </w:r>
              </w:p>
              <w:p w14:paraId="65E48AD1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LICENZA ELEMENTARE/ATTESTATO DI VALUTAZIONE FINALE</w:t>
                </w:r>
              </w:p>
              <w:p w14:paraId="0BAE4FDE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LICENZA MEDIA /AVVIAMENTO PROFESSIONALE</w:t>
                </w:r>
              </w:p>
              <w:p w14:paraId="393AA641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TITOLO DI ISTRUZIONE SECONDARIA di II GRADO (SCOLASTICA o FORMAZIONE PROFESSIONALE) CHE NON PERMETTE L'ACCESSO ALL'UNIVERSITÀ</w:t>
                </w:r>
              </w:p>
              <w:p w14:paraId="1A08E4B5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DIPLOMA DI ISTRUZIONE SECONDARIA di II GRADO CHE PERMETTE L'ACCESSO ALL'UNIVERSITÀ</w:t>
                </w:r>
              </w:p>
              <w:p w14:paraId="623AA61B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QUALIFICA PROFESSIONALE REGIONALE POST-DIPLOMA, CERTIFICATO DI SPECIALIZZAZIONE TECNICA SUPERIORE (IFTS)</w:t>
                </w:r>
              </w:p>
              <w:p w14:paraId="7F03360B" w14:textId="77777777" w:rsidR="00972DD0" w:rsidRDefault="00F42678">
                <w:pPr>
                  <w:numPr>
                    <w:ilvl w:val="0"/>
                    <w:numId w:val="5"/>
                  </w:num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DIPLOMA DI TECNICO SUPERIORE (ITS)</w:t>
                </w:r>
              </w:p>
            </w:tc>
          </w:tr>
          <w:tr w:rsidR="00972DD0" w14:paraId="60D87806" w14:textId="77777777">
            <w:tc>
              <w:tcPr>
                <w:tcW w:w="5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20E4DC" w14:textId="77777777" w:rsidR="00972DD0" w:rsidRDefault="00F4267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3895" w:type="dxa"/>
              </w:tcPr>
              <w:p w14:paraId="14F8B413" w14:textId="77777777" w:rsidR="00972DD0" w:rsidRDefault="00F42678">
                <w:pPr>
                  <w:tabs>
                    <w:tab w:val="left" w:pos="3975"/>
                  </w:tabs>
                  <w:spacing w:after="0" w:line="240" w:lineRule="auto"/>
                  <w:rPr>
                    <w:sz w:val="18"/>
                    <w:szCs w:val="18"/>
                    <w:highlight w:val="white"/>
                  </w:rPr>
                </w:pPr>
                <w:r>
                  <w:rPr>
                    <w:sz w:val="18"/>
                    <w:szCs w:val="18"/>
                    <w:highlight w:val="white"/>
                  </w:rPr>
                  <w:t>QUAL È IL SUO STATO OCCUPAZIONALE?</w:t>
                </w:r>
              </w:p>
              <w:p w14:paraId="242102F6" w14:textId="77777777" w:rsidR="00972DD0" w:rsidRDefault="00F42678">
                <w:pPr>
                  <w:tabs>
                    <w:tab w:val="left" w:pos="3975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  <w:highlight w:val="white"/>
                  </w:rPr>
                  <w:t>(informazioni richieste esclusivamente per l’inserimento dei dati nei sistemi informatici regionali in linea con quanto richiesto nell’ambito della Programmazione Regionale 21-27 FSE+)</w:t>
                </w:r>
              </w:p>
              <w:p w14:paraId="217B6AD7" w14:textId="77777777" w:rsidR="00972DD0" w:rsidRDefault="00972DD0">
                <w:pPr>
                  <w:tabs>
                    <w:tab w:val="left" w:pos="3975"/>
                  </w:tabs>
                  <w:spacing w:after="0" w:line="240" w:lineRule="auto"/>
                  <w:rPr>
                    <w:sz w:val="16"/>
                    <w:szCs w:val="16"/>
                    <w:highlight w:val="white"/>
                  </w:rPr>
                </w:pPr>
              </w:p>
            </w:tc>
            <w:tc>
              <w:tcPr>
                <w:tcW w:w="5105" w:type="dxa"/>
              </w:tcPr>
              <w:p w14:paraId="16BE7AEC" w14:textId="77777777" w:rsidR="00972DD0" w:rsidRDefault="00F42678">
                <w:pPr>
                  <w:numPr>
                    <w:ilvl w:val="0"/>
                    <w:numId w:val="7"/>
                  </w:numPr>
                  <w:tabs>
                    <w:tab w:val="left" w:pos="3975"/>
                  </w:tabs>
                  <w:spacing w:after="0"/>
                  <w:rPr>
                    <w:rFonts w:ascii="Courier New" w:eastAsia="Courier New" w:hAnsi="Courier New" w:cs="Courier New"/>
                    <w:sz w:val="18"/>
                    <w:szCs w:val="18"/>
                    <w:highlight w:val="white"/>
                  </w:rPr>
                </w:pPr>
                <w:r>
                  <w:rPr>
                    <w:sz w:val="18"/>
                    <w:szCs w:val="18"/>
                    <w:highlight w:val="white"/>
                  </w:rPr>
                  <w:t>OCCUPATO</w:t>
                </w:r>
              </w:p>
              <w:p w14:paraId="247E67C8" w14:textId="77777777" w:rsidR="00972DD0" w:rsidRDefault="00F42678">
                <w:pPr>
                  <w:numPr>
                    <w:ilvl w:val="0"/>
                    <w:numId w:val="7"/>
                  </w:numPr>
                  <w:tabs>
                    <w:tab w:val="left" w:pos="3975"/>
                  </w:tabs>
                  <w:spacing w:after="0"/>
                  <w:rPr>
                    <w:rFonts w:ascii="Courier New" w:eastAsia="Courier New" w:hAnsi="Courier New" w:cs="Courier New"/>
                    <w:sz w:val="18"/>
                    <w:szCs w:val="18"/>
                    <w:highlight w:val="white"/>
                  </w:rPr>
                </w:pPr>
                <w:r>
                  <w:rPr>
                    <w:sz w:val="18"/>
                    <w:szCs w:val="18"/>
                    <w:highlight w:val="white"/>
                  </w:rPr>
                  <w:t>DISOCCUPATO</w:t>
                </w:r>
              </w:p>
              <w:p w14:paraId="20603867" w14:textId="77777777" w:rsidR="00972DD0" w:rsidRDefault="00F42678">
                <w:pPr>
                  <w:numPr>
                    <w:ilvl w:val="0"/>
                    <w:numId w:val="7"/>
                  </w:numPr>
                  <w:tabs>
                    <w:tab w:val="left" w:pos="3975"/>
                  </w:tabs>
                  <w:spacing w:after="0"/>
                  <w:rPr>
                    <w:sz w:val="18"/>
                    <w:szCs w:val="18"/>
                    <w:highlight w:val="white"/>
                  </w:rPr>
                </w:pPr>
                <w:r>
                  <w:rPr>
                    <w:sz w:val="18"/>
                    <w:szCs w:val="18"/>
                    <w:highlight w:val="white"/>
                  </w:rPr>
                  <w:t>STUDENTE</w:t>
                </w:r>
              </w:p>
              <w:p w14:paraId="26608B9B" w14:textId="77777777" w:rsidR="00972DD0" w:rsidRDefault="00F42678">
                <w:pPr>
                  <w:numPr>
                    <w:ilvl w:val="0"/>
                    <w:numId w:val="7"/>
                  </w:numPr>
                  <w:tabs>
                    <w:tab w:val="left" w:pos="3975"/>
                  </w:tabs>
                  <w:rPr>
                    <w:rFonts w:ascii="Courier New" w:eastAsia="Courier New" w:hAnsi="Courier New" w:cs="Courier New"/>
                    <w:sz w:val="18"/>
                    <w:szCs w:val="18"/>
                    <w:highlight w:val="white"/>
                  </w:rPr>
                </w:pPr>
                <w:r>
                  <w:rPr>
                    <w:sz w:val="18"/>
                    <w:szCs w:val="18"/>
                    <w:highlight w:val="white"/>
                  </w:rPr>
                  <w:t>INATTIVO DIVERSO DA STUDENTE</w:t>
                </w:r>
              </w:p>
            </w:tc>
          </w:tr>
        </w:tbl>
      </w:sdtContent>
    </w:sdt>
    <w:p w14:paraId="6B81594A" w14:textId="77777777" w:rsidR="00972DD0" w:rsidRDefault="00972DD0">
      <w:pPr>
        <w:spacing w:after="0" w:line="240" w:lineRule="auto"/>
        <w:ind w:left="187" w:right="-23"/>
        <w:rPr>
          <w:b/>
          <w:sz w:val="20"/>
          <w:szCs w:val="20"/>
        </w:rPr>
      </w:pPr>
    </w:p>
    <w:p w14:paraId="5C4B674A" w14:textId="77777777" w:rsidR="00972DD0" w:rsidRDefault="00F42678">
      <w:pPr>
        <w:spacing w:before="360" w:after="0" w:line="240" w:lineRule="auto"/>
        <w:ind w:right="-23"/>
        <w:rPr>
          <w:b/>
          <w:sz w:val="26"/>
          <w:szCs w:val="26"/>
        </w:rPr>
      </w:pPr>
      <w:r>
        <w:rPr>
          <w:b/>
          <w:sz w:val="26"/>
          <w:szCs w:val="26"/>
        </w:rPr>
        <w:t>L’informativa sulla privacy che le è stata consegnata è visionabile e scaricabile anche al seguente link (</w:t>
      </w:r>
      <w:hyperlink r:id="rId8" w:history="1">
        <w:r>
          <w:rPr>
            <w:rStyle w:val="Collegamentoipertestuale"/>
          </w:rPr>
          <w:t>Privacy - Regione del Veneto</w:t>
        </w:r>
      </w:hyperlink>
      <w:r>
        <w:rPr>
          <w:b/>
          <w:sz w:val="26"/>
          <w:szCs w:val="26"/>
        </w:rPr>
        <w:t>)</w:t>
      </w:r>
    </w:p>
    <w:p w14:paraId="53C66204" w14:textId="77777777" w:rsidR="00972DD0" w:rsidRDefault="00972DD0">
      <w:pPr>
        <w:spacing w:before="360" w:after="0" w:line="240" w:lineRule="auto"/>
        <w:ind w:right="-23"/>
      </w:pPr>
    </w:p>
    <w:p w14:paraId="7CAB0F03" w14:textId="77777777" w:rsidR="00972DD0" w:rsidRDefault="00F42678">
      <w:pPr>
        <w:spacing w:after="0" w:line="200" w:lineRule="auto"/>
        <w:rPr>
          <w:b/>
        </w:rPr>
      </w:pPr>
      <w:r>
        <w:lastRenderedPageBreak/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14:paraId="496BE4F1" w14:textId="77777777" w:rsidR="00972DD0" w:rsidRDefault="00F42678">
      <w:pPr>
        <w:spacing w:after="0" w:line="200" w:lineRule="auto"/>
      </w:pPr>
      <w:r>
        <w:rPr>
          <w:b/>
        </w:rPr>
        <w:t>____</w:t>
      </w:r>
      <w:r>
        <w:t xml:space="preserve">___________, </w:t>
      </w:r>
      <w:r>
        <w:rPr>
          <w:b/>
        </w:rPr>
        <w:t>__/__/____</w:t>
      </w:r>
    </w:p>
    <w:p w14:paraId="4B3ADF52" w14:textId="77777777" w:rsidR="00972DD0" w:rsidRDefault="00972DD0">
      <w:pPr>
        <w:spacing w:after="0" w:line="200" w:lineRule="auto"/>
        <w:rPr>
          <w:b/>
        </w:rPr>
      </w:pPr>
    </w:p>
    <w:p w14:paraId="2C962A9A" w14:textId="77777777" w:rsidR="00972DD0" w:rsidRDefault="00F42678">
      <w:pPr>
        <w:spacing w:after="0" w:line="200" w:lineRule="auto"/>
        <w:ind w:left="5811" w:hanging="5811"/>
      </w:pPr>
      <w:r>
        <w:t xml:space="preserve">Firma del partecipante </w:t>
      </w:r>
      <w:r>
        <w:tab/>
      </w:r>
    </w:p>
    <w:p w14:paraId="17ED194F" w14:textId="77777777" w:rsidR="00972DD0" w:rsidRDefault="00F42678">
      <w:pPr>
        <w:spacing w:after="0" w:line="200" w:lineRule="auto"/>
        <w:ind w:left="5811" w:hanging="5811"/>
      </w:pPr>
      <w:r>
        <w:t xml:space="preserve">__________________________ </w:t>
      </w:r>
      <w:r>
        <w:tab/>
      </w:r>
    </w:p>
    <w:p w14:paraId="7DF0AA7C" w14:textId="77777777" w:rsidR="00972DD0" w:rsidRDefault="00972DD0">
      <w:pPr>
        <w:spacing w:after="0" w:line="360" w:lineRule="auto"/>
        <w:rPr>
          <w:sz w:val="16"/>
          <w:szCs w:val="16"/>
        </w:rPr>
      </w:pPr>
    </w:p>
    <w:p w14:paraId="14C95F7F" w14:textId="77777777" w:rsidR="00972DD0" w:rsidRDefault="00972DD0">
      <w:pPr>
        <w:spacing w:after="0" w:line="200" w:lineRule="auto"/>
        <w:ind w:left="4536"/>
        <w:jc w:val="center"/>
        <w:rPr>
          <w:sz w:val="16"/>
          <w:szCs w:val="16"/>
        </w:rPr>
      </w:pPr>
      <w:bookmarkStart w:id="0" w:name="_heading=h.gjdgxs" w:colFirst="0" w:colLast="0"/>
      <w:bookmarkEnd w:id="0"/>
    </w:p>
    <w:sectPr w:rsidR="00972D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8538" w14:textId="77777777" w:rsidR="00065C70" w:rsidRDefault="00065C70">
      <w:pPr>
        <w:spacing w:after="0" w:line="240" w:lineRule="auto"/>
      </w:pPr>
      <w:r>
        <w:separator/>
      </w:r>
    </w:p>
  </w:endnote>
  <w:endnote w:type="continuationSeparator" w:id="0">
    <w:p w14:paraId="1BB97998" w14:textId="77777777" w:rsidR="00065C70" w:rsidRDefault="0006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2A5BB" w14:textId="77777777" w:rsidR="00972DD0" w:rsidRDefault="00F42678">
    <w:r>
      <w:rPr>
        <w:noProof/>
      </w:rPr>
      <w:drawing>
        <wp:inline distT="114300" distB="114300" distL="114300" distR="114300" wp14:anchorId="7FA2292D" wp14:editId="0B129FCF">
          <wp:extent cx="6119820" cy="9652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30693" b="30693"/>
                  <a:stretch>
                    <a:fillRect/>
                  </a:stretch>
                </pic:blipFill>
                <pic:spPr>
                  <a:xfrm>
                    <a:off x="0" y="0"/>
                    <a:ext cx="611982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A31E" w14:textId="77777777" w:rsidR="00972DD0" w:rsidRDefault="00972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0440" w14:textId="77777777" w:rsidR="00065C70" w:rsidRDefault="00065C70">
      <w:pPr>
        <w:spacing w:after="0" w:line="240" w:lineRule="auto"/>
      </w:pPr>
      <w:r>
        <w:separator/>
      </w:r>
    </w:p>
  </w:footnote>
  <w:footnote w:type="continuationSeparator" w:id="0">
    <w:p w14:paraId="364DA176" w14:textId="77777777" w:rsidR="00065C70" w:rsidRDefault="0006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B69C" w14:textId="77777777" w:rsidR="00972DD0" w:rsidRDefault="00F42678">
    <w:pPr>
      <w:shd w:val="clear" w:color="auto" w:fill="FFFFFF"/>
      <w:spacing w:line="310" w:lineRule="auto"/>
      <w:rPr>
        <w:color w:val="000000"/>
      </w:rPr>
    </w:pPr>
    <w:r>
      <w:rPr>
        <w:noProof/>
      </w:rPr>
      <w:drawing>
        <wp:inline distT="114300" distB="114300" distL="114300" distR="114300" wp14:anchorId="5107CE5C" wp14:editId="33849057">
          <wp:extent cx="6124575" cy="1359263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359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E83C69" w14:textId="77777777" w:rsidR="00972DD0" w:rsidRDefault="00972D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CB46" w14:textId="77777777" w:rsidR="00972DD0" w:rsidRDefault="00972D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40C"/>
    <w:multiLevelType w:val="multilevel"/>
    <w:tmpl w:val="6F3CBA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8940AA"/>
    <w:multiLevelType w:val="multilevel"/>
    <w:tmpl w:val="15B41180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828EF"/>
    <w:multiLevelType w:val="multilevel"/>
    <w:tmpl w:val="28D4D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4E74CC"/>
    <w:multiLevelType w:val="multilevel"/>
    <w:tmpl w:val="EA9290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F136E2"/>
    <w:multiLevelType w:val="multilevel"/>
    <w:tmpl w:val="7F36C9B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565CDA"/>
    <w:multiLevelType w:val="multilevel"/>
    <w:tmpl w:val="BE5686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C15DFC"/>
    <w:multiLevelType w:val="multilevel"/>
    <w:tmpl w:val="921846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2275334">
    <w:abstractNumId w:val="3"/>
  </w:num>
  <w:num w:numId="2" w16cid:durableId="1961692132">
    <w:abstractNumId w:val="6"/>
  </w:num>
  <w:num w:numId="3" w16cid:durableId="1428767261">
    <w:abstractNumId w:val="0"/>
  </w:num>
  <w:num w:numId="4" w16cid:durableId="622005047">
    <w:abstractNumId w:val="5"/>
  </w:num>
  <w:num w:numId="5" w16cid:durableId="44839587">
    <w:abstractNumId w:val="2"/>
  </w:num>
  <w:num w:numId="6" w16cid:durableId="600727127">
    <w:abstractNumId w:val="4"/>
  </w:num>
  <w:num w:numId="7" w16cid:durableId="101773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D0"/>
    <w:rsid w:val="00065C70"/>
    <w:rsid w:val="00561B73"/>
    <w:rsid w:val="00786C77"/>
    <w:rsid w:val="00972DD0"/>
    <w:rsid w:val="00E635AC"/>
    <w:rsid w:val="00F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40EC"/>
  <w15:docId w15:val="{9A8C8BF3-C3BF-4C45-903F-6AD3196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E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DA7"/>
  </w:style>
  <w:style w:type="paragraph" w:styleId="Pidipagina">
    <w:name w:val="footer"/>
    <w:basedOn w:val="Normale"/>
    <w:link w:val="PidipaginaCarattere"/>
    <w:uiPriority w:val="99"/>
    <w:unhideWhenUsed/>
    <w:rsid w:val="00B70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DA7"/>
  </w:style>
  <w:style w:type="paragraph" w:styleId="Paragrafoelenco">
    <w:name w:val="List Paragraph"/>
    <w:basedOn w:val="Normale"/>
    <w:uiPriority w:val="34"/>
    <w:qFormat/>
    <w:rsid w:val="00D55BD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6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42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veneto.it/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jlFa89QnwDO26+N6DrrvWZYZg==">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Anniuska Miotto</dc:creator>
  <cp:lastModifiedBy>Silvia De Lorenzi</cp:lastModifiedBy>
  <cp:revision>2</cp:revision>
  <dcterms:created xsi:type="dcterms:W3CDTF">2025-01-22T12:41:00Z</dcterms:created>
  <dcterms:modified xsi:type="dcterms:W3CDTF">2025-01-22T12:41:00Z</dcterms:modified>
</cp:coreProperties>
</file>